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DCFB" w14:textId="04A7E38E" w:rsidR="00AD1067" w:rsidRDefault="006340DA" w:rsidP="006340DA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Jakubowice Murowane, dnia……………</w:t>
      </w:r>
    </w:p>
    <w:p w14:paraId="37D17FD9" w14:textId="3E6D4E23" w:rsidR="006340DA" w:rsidRDefault="006340DA" w:rsidP="0063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025B609F" w14:textId="5B26BB81" w:rsidR="006340DA" w:rsidRDefault="006340DA" w:rsidP="0063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77F43155" w14:textId="42B841DF" w:rsidR="006340DA" w:rsidRDefault="006340DA" w:rsidP="0063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31C3F0D6" w14:textId="6BBF5BFA" w:rsidR="006340DA" w:rsidRPr="006340DA" w:rsidRDefault="006340DA" w:rsidP="006340DA">
      <w:pPr>
        <w:rPr>
          <w:rFonts w:ascii="Times New Roman" w:hAnsi="Times New Roman" w:cs="Times New Roman"/>
          <w:sz w:val="18"/>
          <w:szCs w:val="18"/>
        </w:rPr>
      </w:pPr>
      <w:r w:rsidRPr="006340DA">
        <w:rPr>
          <w:rFonts w:ascii="Times New Roman" w:hAnsi="Times New Roman" w:cs="Times New Roman"/>
          <w:sz w:val="18"/>
          <w:szCs w:val="18"/>
        </w:rPr>
        <w:t>(imię i nazwisko, adres)</w:t>
      </w:r>
    </w:p>
    <w:p w14:paraId="27388487" w14:textId="4ADB8F53" w:rsidR="006340DA" w:rsidRDefault="006340DA" w:rsidP="0063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6416412F" w14:textId="1765C821" w:rsidR="006340DA" w:rsidRDefault="006340DA" w:rsidP="006340DA">
      <w:pPr>
        <w:rPr>
          <w:rFonts w:ascii="Times New Roman" w:hAnsi="Times New Roman" w:cs="Times New Roman"/>
          <w:sz w:val="18"/>
          <w:szCs w:val="18"/>
        </w:rPr>
      </w:pPr>
      <w:r w:rsidRPr="006340DA">
        <w:rPr>
          <w:rFonts w:ascii="Times New Roman" w:hAnsi="Times New Roman" w:cs="Times New Roman"/>
          <w:sz w:val="18"/>
          <w:szCs w:val="18"/>
        </w:rPr>
        <w:t>(telefon)</w:t>
      </w:r>
    </w:p>
    <w:p w14:paraId="36BB587B" w14:textId="1B74D13B" w:rsidR="006340DA" w:rsidRPr="00651A5E" w:rsidRDefault="006340DA" w:rsidP="006340DA">
      <w:pPr>
        <w:ind w:firstLine="5387"/>
        <w:rPr>
          <w:rFonts w:ascii="Times New Roman" w:hAnsi="Times New Roman" w:cs="Times New Roman"/>
          <w:b/>
          <w:bCs/>
          <w:sz w:val="24"/>
          <w:szCs w:val="24"/>
        </w:rPr>
      </w:pPr>
      <w:r w:rsidRPr="00651A5E">
        <w:rPr>
          <w:rFonts w:ascii="Times New Roman" w:hAnsi="Times New Roman" w:cs="Times New Roman"/>
          <w:b/>
          <w:bCs/>
          <w:sz w:val="24"/>
          <w:szCs w:val="24"/>
        </w:rPr>
        <w:t>Wójt Gminy Wólka</w:t>
      </w:r>
    </w:p>
    <w:p w14:paraId="6B8B9042" w14:textId="77777777" w:rsidR="006340DA" w:rsidRDefault="006340DA" w:rsidP="006340DA">
      <w:pPr>
        <w:ind w:firstLine="5387"/>
        <w:rPr>
          <w:rFonts w:ascii="Times New Roman" w:hAnsi="Times New Roman" w:cs="Times New Roman"/>
          <w:b/>
          <w:bCs/>
        </w:rPr>
      </w:pPr>
    </w:p>
    <w:p w14:paraId="102E07C3" w14:textId="5624D297" w:rsidR="0096160D" w:rsidRDefault="0096160D" w:rsidP="009616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wydanie zaświadczenia o przeznaczeniu i rewitalizacji działki w miejscowym planie zagospodarowania przestrzennego</w:t>
      </w:r>
    </w:p>
    <w:p w14:paraId="3B8A816E" w14:textId="00AE927D" w:rsidR="0096160D" w:rsidRDefault="0096160D" w:rsidP="009616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wydanie zaświadczenia o przeznaczeniu działki/ek:</w:t>
      </w:r>
    </w:p>
    <w:tbl>
      <w:tblPr>
        <w:tblW w:w="0" w:type="auto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2182"/>
        <w:gridCol w:w="3058"/>
        <w:gridCol w:w="2523"/>
      </w:tblGrid>
      <w:tr w:rsidR="0096160D" w14:paraId="09EB77F9" w14:textId="77777777" w:rsidTr="00AF3C41">
        <w:trPr>
          <w:trHeight w:val="573"/>
        </w:trPr>
        <w:tc>
          <w:tcPr>
            <w:tcW w:w="20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FF8E35" w14:textId="77777777" w:rsidR="0096160D" w:rsidRPr="0096160D" w:rsidRDefault="0096160D" w:rsidP="00AF3C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Miejscowość</w:t>
            </w:r>
          </w:p>
          <w:p w14:paraId="67FF84AF" w14:textId="77777777" w:rsidR="0096160D" w:rsidRPr="0096160D" w:rsidRDefault="0096160D" w:rsidP="00AF3C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położenia działki</w:t>
            </w: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920A1C" w14:textId="77777777" w:rsidR="0096160D" w:rsidRPr="0096160D" w:rsidRDefault="0096160D" w:rsidP="00AF3C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Numer ewidencyjny działki</w:t>
            </w:r>
          </w:p>
        </w:tc>
        <w:tc>
          <w:tcPr>
            <w:tcW w:w="30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9ABA87" w14:textId="007BD1FF" w:rsidR="0096160D" w:rsidRPr="0096160D" w:rsidRDefault="0096160D" w:rsidP="00AF3C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Powierzchnia działki w ha</w:t>
            </w:r>
          </w:p>
        </w:tc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3F2852B" w14:textId="5B1645AD" w:rsidR="0096160D" w:rsidRPr="0096160D" w:rsidRDefault="0096160D" w:rsidP="00AF3C41">
            <w:pPr>
              <w:pStyle w:val="Standard"/>
              <w:spacing w:after="0" w:line="240" w:lineRule="auto"/>
              <w:jc w:val="center"/>
            </w:pPr>
            <w:r w:rsidRPr="0096160D">
              <w:rPr>
                <w:rFonts w:ascii="Times New Roman" w:hAnsi="Times New Roman" w:cs="Times New Roman"/>
              </w:rPr>
              <w:t>Uwagi</w:t>
            </w:r>
          </w:p>
        </w:tc>
      </w:tr>
      <w:tr w:rsidR="0096160D" w14:paraId="4431F4E5" w14:textId="77777777" w:rsidTr="00AF3C41">
        <w:trPr>
          <w:trHeight w:val="573"/>
        </w:trPr>
        <w:tc>
          <w:tcPr>
            <w:tcW w:w="20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664B86" w14:textId="77777777" w:rsidR="0096160D" w:rsidRPr="0096160D" w:rsidRDefault="0096160D" w:rsidP="00AF3C4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6C12C5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18E728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…....................................</w:t>
            </w:r>
            <w:r w:rsidRPr="0096160D">
              <w:rPr>
                <w:rFonts w:ascii="Times New Roman" w:hAnsi="Times New Roman" w:cs="Times New Roman" w:hint="eastAsia"/>
              </w:rPr>
              <w:t>...............................</w:t>
            </w:r>
          </w:p>
          <w:p w14:paraId="4368D055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</w:t>
            </w:r>
            <w:r w:rsidRPr="0096160D">
              <w:rPr>
                <w:rFonts w:ascii="Times New Roman" w:hAnsi="Times New Roman" w:cs="Times New Roman"/>
              </w:rPr>
              <w:t>.....</w:t>
            </w:r>
            <w:r w:rsidRPr="0096160D">
              <w:rPr>
                <w:rFonts w:ascii="Times New Roman" w:hAnsi="Times New Roman" w:cs="Times New Roman" w:hint="eastAsia"/>
              </w:rPr>
              <w:t>...............................</w:t>
            </w:r>
            <w:r w:rsidRPr="0096160D">
              <w:rPr>
                <w:rFonts w:ascii="Times New Roman" w:hAnsi="Times New Roman" w:cs="Times New Roman"/>
              </w:rPr>
              <w:t>......</w:t>
            </w:r>
            <w:r w:rsidRPr="0096160D">
              <w:rPr>
                <w:rFonts w:ascii="Times New Roman" w:hAnsi="Times New Roman" w:cs="Times New Roman" w:hint="eastAsia"/>
              </w:rPr>
              <w:t>...............................</w:t>
            </w:r>
          </w:p>
          <w:p w14:paraId="270D2ED0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….</w:t>
            </w:r>
            <w:r w:rsidRPr="0096160D">
              <w:rPr>
                <w:rFonts w:ascii="Times New Roman" w:hAnsi="Times New Roman" w:cs="Times New Roman" w:hint="eastAsia"/>
              </w:rPr>
              <w:t>...............................</w:t>
            </w:r>
            <w:r w:rsidRPr="0096160D">
              <w:rPr>
                <w:rFonts w:ascii="Times New Roman" w:hAnsi="Times New Roman" w:cs="Times New Roman"/>
              </w:rPr>
              <w:t>.....</w:t>
            </w:r>
            <w:r w:rsidRPr="0096160D">
              <w:rPr>
                <w:rFonts w:ascii="Times New Roman" w:hAnsi="Times New Roman" w:cs="Times New Roman" w:hint="eastAsia"/>
              </w:rPr>
              <w:t>...............................</w:t>
            </w:r>
            <w:r w:rsidRPr="0096160D">
              <w:rPr>
                <w:rFonts w:ascii="Times New Roman" w:hAnsi="Times New Roman" w:cs="Times New Roman"/>
              </w:rPr>
              <w:t>.....</w:t>
            </w:r>
            <w:r w:rsidRPr="0096160D">
              <w:rPr>
                <w:rFonts w:ascii="Times New Roman" w:hAnsi="Times New Roman" w:cs="Times New Roman" w:hint="eastAsia"/>
              </w:rPr>
              <w:t>...............................</w:t>
            </w: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C9A48C" w14:textId="77777777" w:rsidR="0096160D" w:rsidRPr="0096160D" w:rsidRDefault="0096160D" w:rsidP="00AF3C4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BA7789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889318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......................................</w:t>
            </w:r>
          </w:p>
          <w:p w14:paraId="0B7FCEC6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</w:t>
            </w:r>
          </w:p>
          <w:p w14:paraId="412C273F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................................</w:t>
            </w:r>
            <w:r w:rsidRPr="0096160D">
              <w:rPr>
                <w:rFonts w:ascii="Times New Roman" w:hAnsi="Times New Roman" w:cs="Times New Roman" w:hint="eastAsia"/>
              </w:rPr>
              <w:t>......</w:t>
            </w:r>
          </w:p>
          <w:p w14:paraId="55EA60E5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</w:t>
            </w:r>
          </w:p>
          <w:p w14:paraId="1B941633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</w:t>
            </w:r>
          </w:p>
          <w:p w14:paraId="1B245050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</w:t>
            </w:r>
          </w:p>
          <w:p w14:paraId="5B29BFDD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</w:t>
            </w:r>
          </w:p>
          <w:p w14:paraId="6BB260F7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</w:t>
            </w:r>
          </w:p>
        </w:tc>
        <w:tc>
          <w:tcPr>
            <w:tcW w:w="30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3EE236" w14:textId="77777777" w:rsidR="0096160D" w:rsidRPr="0096160D" w:rsidRDefault="0096160D" w:rsidP="00AF3C4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78FC78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7A730A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14:paraId="489C329B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......................................................</w:t>
            </w:r>
          </w:p>
          <w:p w14:paraId="2B4E3455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14:paraId="723A7A6A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14:paraId="48773708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14:paraId="208717EF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14:paraId="79ADE01F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14:paraId="1E7BFD39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......................................................</w:t>
            </w:r>
          </w:p>
        </w:tc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5AE4635" w14:textId="77777777" w:rsidR="0096160D" w:rsidRPr="0096160D" w:rsidRDefault="0096160D" w:rsidP="00AF3C4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C81234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6F4282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............................................</w:t>
            </w:r>
          </w:p>
          <w:p w14:paraId="26576B77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............................................</w:t>
            </w:r>
          </w:p>
          <w:p w14:paraId="02C27FFD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/>
              </w:rPr>
              <w:t>............................................</w:t>
            </w:r>
          </w:p>
          <w:p w14:paraId="7AB4B285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............................................</w:t>
            </w:r>
          </w:p>
          <w:p w14:paraId="01319F92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............................................</w:t>
            </w:r>
          </w:p>
          <w:p w14:paraId="67C342D5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............................................</w:t>
            </w:r>
          </w:p>
          <w:p w14:paraId="48E7D852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............................................</w:t>
            </w:r>
          </w:p>
          <w:p w14:paraId="01629929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6160D">
              <w:rPr>
                <w:rFonts w:ascii="Times New Roman" w:hAnsi="Times New Roman" w:cs="Times New Roman" w:hint="eastAsia"/>
              </w:rPr>
              <w:t>............................................</w:t>
            </w:r>
          </w:p>
          <w:p w14:paraId="3E9A656E" w14:textId="77777777" w:rsidR="0096160D" w:rsidRPr="0096160D" w:rsidRDefault="0096160D" w:rsidP="00AF3C4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B129CE" w14:textId="77777777" w:rsidR="0056114B" w:rsidRDefault="0056114B" w:rsidP="00AD08E9">
      <w:pPr>
        <w:jc w:val="both"/>
        <w:rPr>
          <w:rFonts w:ascii="Times New Roman" w:hAnsi="Times New Roman" w:cs="Times New Roman"/>
        </w:rPr>
      </w:pPr>
    </w:p>
    <w:p w14:paraId="36CB5365" w14:textId="77AA19EA" w:rsidR="00AD08E9" w:rsidRDefault="00E04F2C" w:rsidP="00AD0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wystawienia zaświadczenia…………………………………………………………………………..</w:t>
      </w:r>
    </w:p>
    <w:p w14:paraId="26F84BE9" w14:textId="77777777" w:rsidR="00E04F2C" w:rsidRDefault="00E04F2C" w:rsidP="00AD08E9">
      <w:pPr>
        <w:jc w:val="both"/>
        <w:rPr>
          <w:rFonts w:ascii="Times New Roman" w:hAnsi="Times New Roman" w:cs="Times New Roman"/>
        </w:rPr>
      </w:pPr>
    </w:p>
    <w:p w14:paraId="594A9307" w14:textId="0E051282" w:rsidR="00AD08E9" w:rsidRDefault="00AD08E9" w:rsidP="00AD08E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Potwierdzam zapoznanie się z kartami informacyjnymi opracowanymi na podstawie art. 13 RODO, dotyczącymi zasad przetwarzania moich danych osobowych oraz przysługujących mi praw z tym związanych, obowiązującymi w Urzędzie Gminy Wólka</w:t>
      </w:r>
    </w:p>
    <w:p w14:paraId="7D4FFF5E" w14:textId="6393E318" w:rsidR="00AD08E9" w:rsidRDefault="00AD08E9" w:rsidP="00AD08E9">
      <w:pPr>
        <w:pStyle w:val="Tekstpodstawowy"/>
        <w:ind w:firstLine="5954"/>
        <w:rPr>
          <w:sz w:val="22"/>
          <w:szCs w:val="22"/>
        </w:rPr>
      </w:pPr>
    </w:p>
    <w:p w14:paraId="3B7C019C" w14:textId="77777777" w:rsidR="00E04F2C" w:rsidRDefault="00E04F2C" w:rsidP="00AD08E9">
      <w:pPr>
        <w:pStyle w:val="Tekstpodstawowy"/>
        <w:ind w:firstLine="5954"/>
        <w:rPr>
          <w:sz w:val="22"/>
          <w:szCs w:val="22"/>
        </w:rPr>
      </w:pPr>
    </w:p>
    <w:p w14:paraId="73A3C1B1" w14:textId="0C56E9B2" w:rsidR="00AD08E9" w:rsidRDefault="00AD08E9" w:rsidP="00AD08E9">
      <w:pPr>
        <w:pStyle w:val="Tekstpodstawowy"/>
        <w:ind w:firstLine="5954"/>
        <w:rPr>
          <w:sz w:val="22"/>
          <w:szCs w:val="22"/>
        </w:rPr>
      </w:pPr>
      <w:r w:rsidRPr="00AD08E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</w:t>
      </w:r>
    </w:p>
    <w:p w14:paraId="1DD3E1F6" w14:textId="35A6DBE9" w:rsidR="00AD08E9" w:rsidRPr="00651A5E" w:rsidRDefault="00AD08E9" w:rsidP="009D3C84">
      <w:pPr>
        <w:pStyle w:val="Tekstpodstawowy"/>
        <w:ind w:firstLine="6804"/>
        <w:rPr>
          <w:sz w:val="18"/>
          <w:szCs w:val="18"/>
        </w:rPr>
      </w:pPr>
      <w:r w:rsidRPr="00651A5E">
        <w:rPr>
          <w:sz w:val="18"/>
          <w:szCs w:val="18"/>
        </w:rPr>
        <w:t xml:space="preserve"> (</w:t>
      </w:r>
      <w:r w:rsidR="00651A5E" w:rsidRPr="00651A5E">
        <w:rPr>
          <w:sz w:val="18"/>
          <w:szCs w:val="18"/>
        </w:rPr>
        <w:t xml:space="preserve">czytelny </w:t>
      </w:r>
      <w:r w:rsidR="00E04F2C" w:rsidRPr="00651A5E">
        <w:rPr>
          <w:sz w:val="18"/>
          <w:szCs w:val="18"/>
        </w:rPr>
        <w:t>podpis</w:t>
      </w:r>
      <w:r w:rsidR="007266EE">
        <w:rPr>
          <w:sz w:val="18"/>
          <w:szCs w:val="18"/>
        </w:rPr>
        <w:t>/y</w:t>
      </w:r>
      <w:r w:rsidRPr="00651A5E">
        <w:rPr>
          <w:sz w:val="18"/>
          <w:szCs w:val="18"/>
        </w:rPr>
        <w:t>)</w:t>
      </w:r>
    </w:p>
    <w:p w14:paraId="1A87D4C5" w14:textId="77777777" w:rsidR="004E25D7" w:rsidRDefault="004E25D7" w:rsidP="007B271F">
      <w:pPr>
        <w:pStyle w:val="Tekstpodstawowy"/>
        <w:rPr>
          <w:sz w:val="18"/>
          <w:szCs w:val="18"/>
        </w:rPr>
      </w:pPr>
    </w:p>
    <w:p w14:paraId="6921C263" w14:textId="4FF58F50" w:rsidR="007B271F" w:rsidRDefault="007B271F" w:rsidP="007B271F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Wymagane załączniki:</w:t>
      </w:r>
    </w:p>
    <w:p w14:paraId="1CF76643" w14:textId="7A8FF582" w:rsidR="00AD08E9" w:rsidRPr="00AD08E9" w:rsidRDefault="007B271F" w:rsidP="00E04F2C">
      <w:pPr>
        <w:pStyle w:val="Tekstpodstawowy"/>
        <w:rPr>
          <w:sz w:val="22"/>
          <w:szCs w:val="22"/>
        </w:rPr>
      </w:pPr>
      <w:r>
        <w:rPr>
          <w:sz w:val="18"/>
          <w:szCs w:val="18"/>
        </w:rPr>
        <w:t>1.</w:t>
      </w:r>
      <w:r w:rsidR="00E04F2C">
        <w:rPr>
          <w:sz w:val="18"/>
          <w:szCs w:val="18"/>
        </w:rPr>
        <w:t xml:space="preserve">Potwierdzenie uiszczenia </w:t>
      </w:r>
      <w:r w:rsidR="00722331">
        <w:rPr>
          <w:sz w:val="18"/>
          <w:szCs w:val="18"/>
        </w:rPr>
        <w:t>opłaty</w:t>
      </w:r>
      <w:r w:rsidR="00E04F2C">
        <w:rPr>
          <w:sz w:val="18"/>
          <w:szCs w:val="18"/>
        </w:rPr>
        <w:t xml:space="preserve"> skarbowej w wysokości 17,00 zł.</w:t>
      </w:r>
    </w:p>
    <w:p w14:paraId="46CCF85C" w14:textId="77777777" w:rsidR="00AD08E9" w:rsidRPr="006340DA" w:rsidRDefault="00AD08E9" w:rsidP="00AD08E9">
      <w:pPr>
        <w:jc w:val="both"/>
        <w:rPr>
          <w:rFonts w:ascii="Times New Roman" w:hAnsi="Times New Roman" w:cs="Times New Roman"/>
        </w:rPr>
      </w:pPr>
    </w:p>
    <w:sectPr w:rsidR="00AD08E9" w:rsidRPr="0063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592E"/>
    <w:multiLevelType w:val="hybridMultilevel"/>
    <w:tmpl w:val="E1E8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DA"/>
    <w:rsid w:val="00237F08"/>
    <w:rsid w:val="002C7435"/>
    <w:rsid w:val="002F3F20"/>
    <w:rsid w:val="00353744"/>
    <w:rsid w:val="003C3DDB"/>
    <w:rsid w:val="004E25D7"/>
    <w:rsid w:val="0056114B"/>
    <w:rsid w:val="006340DA"/>
    <w:rsid w:val="00651A5E"/>
    <w:rsid w:val="00722331"/>
    <w:rsid w:val="007266EE"/>
    <w:rsid w:val="007B271F"/>
    <w:rsid w:val="008B7EB1"/>
    <w:rsid w:val="0096160D"/>
    <w:rsid w:val="009D3C84"/>
    <w:rsid w:val="00AD08E9"/>
    <w:rsid w:val="00AD1067"/>
    <w:rsid w:val="00E04F2C"/>
    <w:rsid w:val="00E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1047"/>
  <w15:chartTrackingRefBased/>
  <w15:docId w15:val="{CF93BB88-9C06-4996-BAE7-853F7A63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8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D0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AD0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08E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andard">
    <w:name w:val="Standard"/>
    <w:rsid w:val="0096160D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2021-04-27T07:17:00Z</dcterms:created>
  <dcterms:modified xsi:type="dcterms:W3CDTF">2021-04-27T09:45:00Z</dcterms:modified>
</cp:coreProperties>
</file>